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34"/>
        <w:tblW w:w="9889" w:type="dxa"/>
        <w:tblLayout w:type="fixed"/>
        <w:tblLook w:val="04A0" w:firstRow="1" w:lastRow="0" w:firstColumn="1" w:lastColumn="0" w:noHBand="0" w:noVBand="1"/>
      </w:tblPr>
      <w:tblGrid>
        <w:gridCol w:w="5954"/>
        <w:gridCol w:w="3935"/>
      </w:tblGrid>
      <w:tr w:rsidR="000969D2" w:rsidTr="007B1EA0">
        <w:trPr>
          <w:trHeight w:val="416"/>
        </w:trPr>
        <w:tc>
          <w:tcPr>
            <w:tcW w:w="5954" w:type="dxa"/>
          </w:tcPr>
          <w:p w:rsidR="000969D2" w:rsidRDefault="000969D2" w:rsidP="007B1EA0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BELGELER   </w:t>
            </w:r>
          </w:p>
        </w:tc>
        <w:tc>
          <w:tcPr>
            <w:tcW w:w="3935" w:type="dxa"/>
          </w:tcPr>
          <w:p w:rsidR="000969D2" w:rsidRDefault="006E3A18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 LİSTESİ</w:t>
            </w:r>
          </w:p>
        </w:tc>
      </w:tr>
      <w:tr w:rsidR="000969D2" w:rsidTr="0053031F">
        <w:trPr>
          <w:trHeight w:val="404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1.KATILIMCI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 xml:space="preserve"> DİLEKÇESİ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2B9DF8" wp14:editId="4B5810E7">
                      <wp:simplePos x="0" y="0"/>
                      <wp:positionH relativeFrom="column">
                        <wp:posOffset>960917</wp:posOffset>
                      </wp:positionH>
                      <wp:positionV relativeFrom="paragraph">
                        <wp:posOffset>76658</wp:posOffset>
                      </wp:positionV>
                      <wp:extent cx="350520" cy="222885"/>
                      <wp:effectExtent l="0" t="0" r="1143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115878" id="Dikdörtgen 7" o:spid="_x0000_s1026" style="position:absolute;margin-left:75.65pt;margin-top:6.05pt;width:27.6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0969D2" w:rsidRPr="00F535E3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0969D2" w:rsidTr="007B1EA0">
        <w:trPr>
          <w:trHeight w:val="635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KABUL MEKTUBU</w:t>
            </w:r>
          </w:p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(Bildirili katılım için)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D57A5" wp14:editId="256813BC">
                      <wp:simplePos x="0" y="0"/>
                      <wp:positionH relativeFrom="column">
                        <wp:posOffset>961863</wp:posOffset>
                      </wp:positionH>
                      <wp:positionV relativeFrom="paragraph">
                        <wp:posOffset>101600</wp:posOffset>
                      </wp:positionV>
                      <wp:extent cx="350520" cy="222885"/>
                      <wp:effectExtent l="0" t="0" r="1143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C086AF" id="Dikdörtgen 6" o:spid="_x0000_s1026" style="position:absolute;margin-left:75.75pt;margin-top:8pt;width:27.6pt;height: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9D2" w:rsidTr="007B1EA0">
        <w:trPr>
          <w:trHeight w:val="699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KABUL MEKTUBU TERCÜMESİ (gerekiyorsa)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9CF04" wp14:editId="6D179D60">
                      <wp:simplePos x="0" y="0"/>
                      <wp:positionH relativeFrom="column">
                        <wp:posOffset>979643</wp:posOffset>
                      </wp:positionH>
                      <wp:positionV relativeFrom="paragraph">
                        <wp:posOffset>154305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5D31A" id="Dikdörtgen 4" o:spid="_x0000_s1026" style="position:absolute;margin-left:77.15pt;margin-top:12.15pt;width:27.6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0969D2" w:rsidTr="007B1EA0">
        <w:trPr>
          <w:trHeight w:val="728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BİLDİRİ ÖZETİ</w:t>
            </w:r>
          </w:p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(gerekiyorsa)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D4C4F" wp14:editId="396543D9">
                      <wp:simplePos x="0" y="0"/>
                      <wp:positionH relativeFrom="column">
                        <wp:posOffset>958688</wp:posOffset>
                      </wp:positionH>
                      <wp:positionV relativeFrom="paragraph">
                        <wp:posOffset>155575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45660" id="Dikdörtgen 5" o:spid="_x0000_s1026" style="position:absolute;margin-left:75.5pt;margin-top:12.25pt;width:27.6pt;height:1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0969D2" w:rsidTr="007B1EA0">
        <w:trPr>
          <w:trHeight w:val="694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BİLDİRİ ÖZETİ TERCÜMESİ (gerekiyorsa)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8AACE" wp14:editId="04ED8BEA">
                      <wp:simplePos x="0" y="0"/>
                      <wp:positionH relativeFrom="column">
                        <wp:posOffset>961863</wp:posOffset>
                      </wp:positionH>
                      <wp:positionV relativeFrom="paragraph">
                        <wp:posOffset>128905</wp:posOffset>
                      </wp:positionV>
                      <wp:extent cx="350520" cy="222885"/>
                      <wp:effectExtent l="0" t="0" r="11430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2CABA8" id="Dikdörtgen 8" o:spid="_x0000_s1026" style="position:absolute;margin-left:75.75pt;margin-top:10.15pt;width:27.6pt;height:17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0969D2" w:rsidTr="007B1EA0">
        <w:trPr>
          <w:trHeight w:val="703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DETAYLI İÇERİĞİ İLE</w:t>
            </w:r>
          </w:p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BİRLİKTE KATILIM ÜCRETİ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1D32DA" wp14:editId="03349A6F">
                      <wp:simplePos x="0" y="0"/>
                      <wp:positionH relativeFrom="column">
                        <wp:posOffset>954243</wp:posOffset>
                      </wp:positionH>
                      <wp:positionV relativeFrom="paragraph">
                        <wp:posOffset>135255</wp:posOffset>
                      </wp:positionV>
                      <wp:extent cx="350520" cy="222885"/>
                      <wp:effectExtent l="0" t="0" r="11430" b="2476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8D9746" id="Dikdörtgen 9" o:spid="_x0000_s1026" style="position:absolute;margin-left:75.15pt;margin-top:10.65pt;width:27.6pt;height:1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0969D2" w:rsidTr="0053031F">
        <w:trPr>
          <w:trHeight w:val="491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KATILIM ÜCRETİ TERCÜMESİ (gerekiyorsa)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54182" wp14:editId="0E7EE003">
                      <wp:simplePos x="0" y="0"/>
                      <wp:positionH relativeFrom="column">
                        <wp:posOffset>978210</wp:posOffset>
                      </wp:positionH>
                      <wp:positionV relativeFrom="paragraph">
                        <wp:posOffset>55909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62AB7" id="Dikdörtgen 10" o:spid="_x0000_s1026" style="position:absolute;margin-left:77pt;margin-top:4.4pt;width:27.6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0969D2" w:rsidTr="0053031F">
        <w:trPr>
          <w:trHeight w:val="554"/>
        </w:trPr>
        <w:tc>
          <w:tcPr>
            <w:tcW w:w="5954" w:type="dxa"/>
            <w:vAlign w:val="center"/>
          </w:tcPr>
          <w:p w:rsidR="000969D2" w:rsidRPr="00C61A54" w:rsidRDefault="000969D2" w:rsidP="0074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7405B8">
              <w:rPr>
                <w:rFonts w:ascii="Times New Roman" w:hAnsi="Times New Roman" w:cs="Times New Roman"/>
                <w:sz w:val="20"/>
                <w:szCs w:val="20"/>
              </w:rPr>
              <w:t>ESKİŞEHİR TEKNİK ÜNV.</w:t>
            </w:r>
            <w:bookmarkStart w:id="0" w:name="_GoBack"/>
            <w:bookmarkEnd w:id="0"/>
            <w:r w:rsidRPr="00C61A54">
              <w:rPr>
                <w:rFonts w:ascii="Times New Roman" w:hAnsi="Times New Roman" w:cs="Times New Roman"/>
                <w:sz w:val="20"/>
                <w:szCs w:val="20"/>
              </w:rPr>
              <w:t xml:space="preserve"> WEB SAYFASINDA BİLDİRİ KAYDINA DAİR ÇIKTI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49E05" wp14:editId="130EF1DF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66247</wp:posOffset>
                      </wp:positionV>
                      <wp:extent cx="350520" cy="222885"/>
                      <wp:effectExtent l="0" t="0" r="11430" b="2476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3331CA" id="Dikdörtgen 20" o:spid="_x0000_s1026" style="position:absolute;margin-left:76.7pt;margin-top:5.2pt;width:27.6pt;height:17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2F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0969D2" w:rsidTr="0053031F">
        <w:trPr>
          <w:trHeight w:val="704"/>
        </w:trPr>
        <w:tc>
          <w:tcPr>
            <w:tcW w:w="5954" w:type="dxa"/>
            <w:vAlign w:val="center"/>
          </w:tcPr>
          <w:p w:rsidR="000969D2" w:rsidRPr="00C61A54" w:rsidRDefault="000969D2" w:rsidP="007B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ETKİNLİĞİN BİR KAMU KURULUŞU YA DA ÜNİVERSİTE TARAFINDAN DÜZENLENDİĞİNİ GÖSTEREN BELGE*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61B980" wp14:editId="231633E6">
                      <wp:simplePos x="0" y="0"/>
                      <wp:positionH relativeFrom="column">
                        <wp:posOffset>991072</wp:posOffset>
                      </wp:positionH>
                      <wp:positionV relativeFrom="paragraph">
                        <wp:posOffset>76081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787CF3" id="Dikdörtgen 11" o:spid="_x0000_s1026" style="position:absolute;margin-left:78.05pt;margin-top:6pt;width:27.6pt;height:17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651A53" w:rsidTr="0053031F">
        <w:trPr>
          <w:trHeight w:val="704"/>
        </w:trPr>
        <w:tc>
          <w:tcPr>
            <w:tcW w:w="5954" w:type="dxa"/>
            <w:vAlign w:val="center"/>
          </w:tcPr>
          <w:p w:rsidR="00651A53" w:rsidRDefault="00651A53" w:rsidP="004E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4E4D03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 w:rsidR="00101778">
              <w:rPr>
                <w:rFonts w:ascii="Times New Roman" w:hAnsi="Times New Roman" w:cs="Times New Roman"/>
                <w:sz w:val="20"/>
                <w:szCs w:val="20"/>
              </w:rPr>
              <w:t>MADDE İLE YURTİÇİ ÖDEMELİ GÖREVLENDİRME TALEP FORMU</w:t>
            </w:r>
          </w:p>
        </w:tc>
        <w:tc>
          <w:tcPr>
            <w:tcW w:w="3935" w:type="dxa"/>
          </w:tcPr>
          <w:p w:rsidR="00651A53" w:rsidRPr="00F535E3" w:rsidRDefault="00651A53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D1D493" wp14:editId="7DD4D2F5">
                      <wp:simplePos x="0" y="0"/>
                      <wp:positionH relativeFrom="column">
                        <wp:posOffset>983511</wp:posOffset>
                      </wp:positionH>
                      <wp:positionV relativeFrom="paragraph">
                        <wp:posOffset>82919</wp:posOffset>
                      </wp:positionV>
                      <wp:extent cx="350520" cy="222885"/>
                      <wp:effectExtent l="0" t="0" r="1143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4A8079" id="Dikdörtgen 2" o:spid="_x0000_s1026" style="position:absolute;margin-left:77.45pt;margin-top:6.55pt;width:27.6pt;height:1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</w:p>
        </w:tc>
      </w:tr>
      <w:tr w:rsidR="000969D2" w:rsidTr="007B1EA0">
        <w:trPr>
          <w:trHeight w:val="577"/>
        </w:trPr>
        <w:tc>
          <w:tcPr>
            <w:tcW w:w="5954" w:type="dxa"/>
            <w:vAlign w:val="center"/>
          </w:tcPr>
          <w:p w:rsidR="000969D2" w:rsidRPr="00C61A54" w:rsidRDefault="000969D2" w:rsidP="0065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>BU YIL İÇİNDE</w:t>
            </w:r>
            <w:r w:rsidR="00913808">
              <w:rPr>
                <w:rFonts w:ascii="Times New Roman" w:hAnsi="Times New Roman" w:cs="Times New Roman"/>
                <w:sz w:val="20"/>
                <w:szCs w:val="20"/>
              </w:rPr>
              <w:t>Kİ</w:t>
            </w:r>
            <w:r w:rsidRPr="00C61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808">
              <w:rPr>
                <w:rFonts w:ascii="Times New Roman" w:hAnsi="Times New Roman" w:cs="Times New Roman"/>
                <w:sz w:val="20"/>
                <w:szCs w:val="20"/>
              </w:rPr>
              <w:t xml:space="preserve">KATILIM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SAYISI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148">
              <w:rPr>
                <w:rFonts w:ascii="Times New Roman" w:hAnsi="Times New Roman" w:cs="Times New Roman"/>
                <w:sz w:val="24"/>
                <w:szCs w:val="24"/>
              </w:rPr>
              <w:t>BİL</w:t>
            </w:r>
            <w:r w:rsidR="007B1EA0">
              <w:rPr>
                <w:rFonts w:ascii="Times New Roman" w:hAnsi="Times New Roman" w:cs="Times New Roman"/>
                <w:sz w:val="24"/>
                <w:szCs w:val="24"/>
              </w:rPr>
              <w:t xml:space="preserve">DİRİLİ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DİNLEYİCİ</w:t>
            </w:r>
            <w:proofErr w:type="gramEnd"/>
          </w:p>
          <w:p w:rsidR="000969D2" w:rsidRDefault="007B1EA0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DECC0" wp14:editId="73606361">
                      <wp:simplePos x="0" y="0"/>
                      <wp:positionH relativeFrom="column">
                        <wp:posOffset>1474308</wp:posOffset>
                      </wp:positionH>
                      <wp:positionV relativeFrom="paragraph">
                        <wp:posOffset>13970</wp:posOffset>
                      </wp:positionV>
                      <wp:extent cx="350520" cy="222885"/>
                      <wp:effectExtent l="0" t="0" r="11430" b="2476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514430" id="Dikdörtgen 23" o:spid="_x0000_s1026" style="position:absolute;margin-left:116.1pt;margin-top:1.1pt;width:27.6pt;height:1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  <w:r w:rsidRPr="00010148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D17414" wp14:editId="255EF637">
                      <wp:simplePos x="0" y="0"/>
                      <wp:positionH relativeFrom="column">
                        <wp:posOffset>434178</wp:posOffset>
                      </wp:positionH>
                      <wp:positionV relativeFrom="paragraph">
                        <wp:posOffset>1905</wp:posOffset>
                      </wp:positionV>
                      <wp:extent cx="350520" cy="222885"/>
                      <wp:effectExtent l="0" t="0" r="11430" b="2476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57902F" id="Dikdörtgen 21" o:spid="_x0000_s1026" style="position:absolute;margin-left:34.2pt;margin-top:.15pt;width:27.6pt;height:1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" fillcolor="window" strokecolor="windowText" strokeweight=".25pt"/>
                  </w:pict>
                </mc:Fallback>
              </mc:AlternateContent>
            </w:r>
          </w:p>
          <w:p w:rsidR="000969D2" w:rsidRPr="00010148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D2" w:rsidTr="007B1EA0">
        <w:trPr>
          <w:trHeight w:val="775"/>
        </w:trPr>
        <w:tc>
          <w:tcPr>
            <w:tcW w:w="5954" w:type="dxa"/>
            <w:vAlign w:val="center"/>
          </w:tcPr>
          <w:p w:rsidR="000969D2" w:rsidRDefault="000969D2" w:rsidP="007B1EA0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9D2" w:rsidRPr="00C61A54" w:rsidRDefault="000969D2" w:rsidP="00651A53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.ÖNCEKİ YIL 4 KEZ KONGREYE KATILIM HAKKI KULLANILDI MI?</w:t>
            </w:r>
          </w:p>
        </w:tc>
        <w:tc>
          <w:tcPr>
            <w:tcW w:w="3935" w:type="dxa"/>
          </w:tcPr>
          <w:p w:rsidR="000969D2" w:rsidRPr="00010148" w:rsidRDefault="007B1EA0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C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185261" wp14:editId="0B1D282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77632</wp:posOffset>
                      </wp:positionV>
                      <wp:extent cx="541655" cy="318135"/>
                      <wp:effectExtent l="0" t="0" r="10795" b="2476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9D2" w:rsidRDefault="000969D2" w:rsidP="000969D2">
                                  <w: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85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1pt;margin-top:6.1pt;width:42.6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">
                      <v:textbox>
                        <w:txbxContent>
                          <w:p w:rsidR="000969D2" w:rsidRDefault="000969D2" w:rsidP="000969D2">
                            <w: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5C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97278" wp14:editId="31C968CB">
                      <wp:simplePos x="0" y="0"/>
                      <wp:positionH relativeFrom="column">
                        <wp:posOffset>328768</wp:posOffset>
                      </wp:positionH>
                      <wp:positionV relativeFrom="paragraph">
                        <wp:posOffset>77470</wp:posOffset>
                      </wp:positionV>
                      <wp:extent cx="530860" cy="328930"/>
                      <wp:effectExtent l="0" t="0" r="21590" b="1397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9D2" w:rsidRDefault="000969D2" w:rsidP="000969D2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97278" id="_x0000_s1027" type="#_x0000_t202" style="position:absolute;left:0;text-align:left;margin-left:25.9pt;margin-top:6.1pt;width:41.8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">
                      <v:textbox>
                        <w:txbxContent>
                          <w:p w:rsidR="000969D2" w:rsidRDefault="000969D2" w:rsidP="000969D2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9D2" w:rsidTr="005955AF">
        <w:trPr>
          <w:trHeight w:val="621"/>
        </w:trPr>
        <w:tc>
          <w:tcPr>
            <w:tcW w:w="5954" w:type="dxa"/>
            <w:vAlign w:val="center"/>
          </w:tcPr>
          <w:p w:rsidR="000969D2" w:rsidRPr="00010148" w:rsidRDefault="000969D2" w:rsidP="005955AF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SCI YAYININ FOTOKOPİSİ</w:t>
            </w:r>
            <w:r w:rsidR="0041006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9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651A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29C">
              <w:rPr>
                <w:rFonts w:ascii="Times New Roman" w:hAnsi="Times New Roman" w:cs="Times New Roman"/>
                <w:sz w:val="20"/>
                <w:szCs w:val="20"/>
              </w:rPr>
              <w:t>. Maddeye verilen cevap evet ise doldurulacaktır)</w:t>
            </w:r>
          </w:p>
        </w:tc>
        <w:tc>
          <w:tcPr>
            <w:tcW w:w="3935" w:type="dxa"/>
          </w:tcPr>
          <w:p w:rsidR="000969D2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3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48127B" wp14:editId="25F9E4CF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86848</wp:posOffset>
                      </wp:positionV>
                      <wp:extent cx="350520" cy="222885"/>
                      <wp:effectExtent l="0" t="0" r="11430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0A3D6E" id="Dikdörtgen 3" o:spid="_x0000_s1026" style="position:absolute;margin-left:77.75pt;margin-top:6.85pt;width:27.6pt;height:1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0969D2" w:rsidRPr="00010148" w:rsidRDefault="000969D2" w:rsidP="00651A53">
            <w:pPr>
              <w:tabs>
                <w:tab w:val="left" w:pos="954"/>
              </w:tabs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  <w:tr w:rsidR="000969D2" w:rsidTr="005955AF">
        <w:trPr>
          <w:trHeight w:val="573"/>
        </w:trPr>
        <w:tc>
          <w:tcPr>
            <w:tcW w:w="5954" w:type="dxa"/>
            <w:vAlign w:val="center"/>
          </w:tcPr>
          <w:p w:rsidR="000969D2" w:rsidRDefault="000969D2" w:rsidP="005955AF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DERS TELAFİSİ </w:t>
            </w:r>
            <w:r w:rsidR="007B1EA0">
              <w:rPr>
                <w:rFonts w:ascii="Times New Roman" w:hAnsi="Times New Roman" w:cs="Times New Roman"/>
                <w:sz w:val="24"/>
                <w:szCs w:val="24"/>
              </w:rPr>
              <w:t>BİLGİSİ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(Gerekiyorsa)</w:t>
            </w:r>
          </w:p>
        </w:tc>
        <w:tc>
          <w:tcPr>
            <w:tcW w:w="3935" w:type="dxa"/>
          </w:tcPr>
          <w:p w:rsidR="000969D2" w:rsidRPr="00F535E3" w:rsidRDefault="000969D2" w:rsidP="007B1EA0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</w:pPr>
            <w:r w:rsidRPr="007325FE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B579C5" wp14:editId="1A0D3E01">
                      <wp:simplePos x="0" y="0"/>
                      <wp:positionH relativeFrom="column">
                        <wp:posOffset>988533</wp:posOffset>
                      </wp:positionH>
                      <wp:positionV relativeFrom="paragraph">
                        <wp:posOffset>19685</wp:posOffset>
                      </wp:positionV>
                      <wp:extent cx="350520" cy="222885"/>
                      <wp:effectExtent l="0" t="0" r="11430" b="2476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A8105C" id="Dikdörtgen 30" o:spid="_x0000_s1026" style="position:absolute;margin-left:77.85pt;margin-top:1.55pt;width:27.6pt;height:17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</w:tbl>
    <w:p w:rsidR="000969D2" w:rsidRDefault="000969D2" w:rsidP="00C44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3048"/>
        <w:gridCol w:w="3470"/>
        <w:gridCol w:w="3405"/>
      </w:tblGrid>
      <w:tr w:rsidR="000969D2" w:rsidTr="007B1EA0">
        <w:trPr>
          <w:trHeight w:val="861"/>
        </w:trPr>
        <w:tc>
          <w:tcPr>
            <w:tcW w:w="3048" w:type="dxa"/>
          </w:tcPr>
          <w:p w:rsidR="000969D2" w:rsidRDefault="000969D2" w:rsidP="007B5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BAŞKANI</w:t>
            </w:r>
          </w:p>
        </w:tc>
        <w:tc>
          <w:tcPr>
            <w:tcW w:w="3470" w:type="dxa"/>
          </w:tcPr>
          <w:p w:rsidR="000969D2" w:rsidRDefault="000969D2" w:rsidP="007B58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DEKAN/DEKANYARDIMICISI</w:t>
            </w:r>
          </w:p>
        </w:tc>
        <w:tc>
          <w:tcPr>
            <w:tcW w:w="3405" w:type="dxa"/>
          </w:tcPr>
          <w:p w:rsidR="000969D2" w:rsidRDefault="000969D2" w:rsidP="001144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</w:tr>
    </w:tbl>
    <w:p w:rsidR="004E3BC8" w:rsidRPr="00C4429C" w:rsidRDefault="00FC09F9" w:rsidP="007B1EA0">
      <w:pPr>
        <w:spacing w:after="0" w:line="240" w:lineRule="auto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 w:rsidRPr="00095E69">
        <w:rPr>
          <w:rFonts w:ascii="Times New Roman" w:hAnsi="Times New Roman" w:cs="Times New Roman"/>
          <w:sz w:val="24"/>
          <w:szCs w:val="24"/>
        </w:rPr>
        <w:t>*</w:t>
      </w:r>
      <w:r w:rsidR="00B439F2" w:rsidRPr="00095E69">
        <w:rPr>
          <w:rFonts w:ascii="Times New Roman" w:hAnsi="Times New Roman" w:cs="Times New Roman"/>
          <w:sz w:val="24"/>
          <w:szCs w:val="24"/>
        </w:rPr>
        <w:t>Sivil toplum kuruluşları, dernekler ya da meslek örgütleri gibi kuruluşlar tarafından düzenlenen etkinlikler desteklenmemektedir.</w:t>
      </w:r>
      <w:r w:rsidR="0076622C" w:rsidRPr="00095E69">
        <w:rPr>
          <w:rFonts w:ascii="Times New Roman" w:hAnsi="Times New Roman" w:cs="Times New Roman"/>
          <w:sz w:val="24"/>
          <w:szCs w:val="24"/>
        </w:rPr>
        <w:t>**</w:t>
      </w:r>
      <w:r w:rsidR="008F4FD4" w:rsidRPr="008F4FD4">
        <w:rPr>
          <w:rFonts w:ascii="Times New Roman" w:hAnsi="Times New Roman" w:cs="Times New Roman"/>
          <w:sz w:val="24"/>
          <w:szCs w:val="24"/>
        </w:rPr>
        <w:t xml:space="preserve"> </w:t>
      </w:r>
      <w:r w:rsidR="008F4FD4">
        <w:rPr>
          <w:rFonts w:ascii="Times New Roman" w:hAnsi="Times New Roman" w:cs="Times New Roman"/>
          <w:sz w:val="24"/>
          <w:szCs w:val="24"/>
        </w:rPr>
        <w:t>Yurt</w:t>
      </w:r>
      <w:r w:rsidR="007B1EA0">
        <w:rPr>
          <w:rFonts w:ascii="Times New Roman" w:hAnsi="Times New Roman" w:cs="Times New Roman"/>
          <w:sz w:val="24"/>
          <w:szCs w:val="24"/>
        </w:rPr>
        <w:t>için</w:t>
      </w:r>
      <w:r w:rsidR="008F4FD4">
        <w:rPr>
          <w:rFonts w:ascii="Times New Roman" w:hAnsi="Times New Roman" w:cs="Times New Roman"/>
          <w:sz w:val="24"/>
          <w:szCs w:val="24"/>
        </w:rPr>
        <w:t>d</w:t>
      </w:r>
      <w:r w:rsidR="007B1EA0">
        <w:rPr>
          <w:rFonts w:ascii="Times New Roman" w:hAnsi="Times New Roman" w:cs="Times New Roman"/>
          <w:sz w:val="24"/>
          <w:szCs w:val="24"/>
        </w:rPr>
        <w:t>e</w:t>
      </w:r>
      <w:r w:rsidR="008F4FD4">
        <w:rPr>
          <w:rFonts w:ascii="Times New Roman" w:hAnsi="Times New Roman" w:cs="Times New Roman"/>
          <w:sz w:val="24"/>
          <w:szCs w:val="24"/>
        </w:rPr>
        <w:t>ki bilimsel ve sanatsal etkinliklere katılım desteği ilkelerine göre b</w:t>
      </w:r>
      <w:r w:rsidR="00697DC8" w:rsidRPr="008F4FD4">
        <w:rPr>
          <w:rFonts w:ascii="Times New Roman" w:hAnsi="Times New Roman" w:cs="Times New Roman"/>
          <w:sz w:val="24"/>
          <w:szCs w:val="24"/>
        </w:rPr>
        <w:t>ir önceki</w:t>
      </w:r>
      <w:r w:rsidR="00095E69" w:rsidRPr="008F4FD4">
        <w:rPr>
          <w:rFonts w:ascii="Times New Roman" w:hAnsi="Times New Roman" w:cs="Times New Roman"/>
          <w:sz w:val="24"/>
          <w:szCs w:val="24"/>
        </w:rPr>
        <w:t xml:space="preserve"> takvim yılı içinde 4 hakkın kullanılması durumunda izleyen takvim yıllarında katılım koşulu olarak SCI </w:t>
      </w:r>
      <w:proofErr w:type="spellStart"/>
      <w:r w:rsidR="00095E69" w:rsidRPr="008F4FD4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="00095E69" w:rsidRPr="008F4FD4">
        <w:rPr>
          <w:rFonts w:ascii="Times New Roman" w:hAnsi="Times New Roman" w:cs="Times New Roman"/>
          <w:sz w:val="24"/>
          <w:szCs w:val="24"/>
        </w:rPr>
        <w:t xml:space="preserve"> dergilerde yayımlanan makale gerekmektedir.</w:t>
      </w:r>
      <w:r w:rsidR="00BE4C69">
        <w:rPr>
          <w:rFonts w:ascii="Times New Roman" w:hAnsi="Times New Roman" w:cs="Times New Roman"/>
          <w:sz w:val="28"/>
          <w:szCs w:val="28"/>
        </w:rPr>
        <w:tab/>
      </w:r>
    </w:p>
    <w:sectPr w:rsidR="004E3BC8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B3" w:rsidRDefault="00C54DB3" w:rsidP="00C61A54">
      <w:pPr>
        <w:spacing w:after="0" w:line="240" w:lineRule="auto"/>
      </w:pPr>
      <w:r>
        <w:separator/>
      </w:r>
    </w:p>
  </w:endnote>
  <w:endnote w:type="continuationSeparator" w:id="0">
    <w:p w:rsidR="00C54DB3" w:rsidRDefault="00C54DB3" w:rsidP="00C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B3" w:rsidRDefault="00C54DB3" w:rsidP="00C61A54">
      <w:pPr>
        <w:spacing w:after="0" w:line="240" w:lineRule="auto"/>
      </w:pPr>
      <w:r>
        <w:separator/>
      </w:r>
    </w:p>
  </w:footnote>
  <w:footnote w:type="continuationSeparator" w:id="0">
    <w:p w:rsidR="00C54DB3" w:rsidRDefault="00C54DB3" w:rsidP="00C6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7"/>
      <w:gridCol w:w="4397"/>
      <w:gridCol w:w="1419"/>
      <w:gridCol w:w="2127"/>
    </w:tblGrid>
    <w:tr w:rsidR="00590560" w:rsidTr="00590560">
      <w:trPr>
        <w:cantSplit/>
        <w:trHeight w:val="412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tabs>
              <w:tab w:val="left" w:pos="972"/>
              <w:tab w:val="left" w:pos="1512"/>
            </w:tabs>
            <w:spacing w:line="276" w:lineRule="auto"/>
            <w:ind w:left="-108" w:right="360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</w:rPr>
          </w:pPr>
          <w:r>
            <w:rPr>
              <w:rFonts w:cs="Times New Roman"/>
            </w:rPr>
            <w:t>MÜHENDİSLİK FAKÜLTESİ</w:t>
          </w:r>
        </w:p>
        <w:p w:rsidR="00590560" w:rsidRDefault="00590560" w:rsidP="000969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Yurt</w:t>
          </w:r>
          <w:r w:rsidR="000969D2">
            <w:rPr>
              <w:rFonts w:ascii="Times New Roman" w:hAnsi="Times New Roman" w:cs="Times New Roman"/>
              <w:b/>
              <w:sz w:val="24"/>
              <w:szCs w:val="24"/>
            </w:rPr>
            <w:t>içi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kongre–konferans-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sempozyum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görevlendirme kontrol listesi</w:t>
          </w:r>
          <w:r>
            <w:rPr>
              <w:rFonts w:ascii="Times New Roman" w:hAnsi="Times New Roman" w:cs="Times New Roman"/>
              <w:b/>
              <w:bCs/>
            </w:rPr>
            <w:br/>
          </w:r>
          <w:r>
            <w:rPr>
              <w:rFonts w:ascii="Times New Roman" w:hAnsi="Times New Roman" w:cs="Times New Roman"/>
              <w:b/>
              <w:bCs/>
            </w:rPr>
            <w:br/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7150BF" w:rsidP="007150BF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Doküman</w:t>
          </w:r>
          <w:r w:rsidR="00590560">
            <w:rPr>
              <w:sz w:val="20"/>
              <w:szCs w:val="18"/>
            </w:rPr>
            <w:t xml:space="preserve">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0969D2" w:rsidP="007150BF">
          <w:pPr>
            <w:pStyle w:val="stbilgi"/>
            <w:spacing w:line="276" w:lineRule="auto"/>
            <w:rPr>
              <w:b/>
              <w:bCs/>
              <w:sz w:val="20"/>
              <w:szCs w:val="18"/>
            </w:rPr>
          </w:pPr>
          <w:r>
            <w:rPr>
              <w:b/>
              <w:bCs/>
              <w:sz w:val="20"/>
              <w:szCs w:val="18"/>
            </w:rPr>
            <w:t>A</w:t>
          </w:r>
          <w:r w:rsidR="007150BF">
            <w:rPr>
              <w:b/>
              <w:bCs/>
              <w:sz w:val="20"/>
              <w:szCs w:val="18"/>
            </w:rPr>
            <w:t>S</w:t>
          </w:r>
          <w:r w:rsidR="00590560">
            <w:rPr>
              <w:b/>
              <w:bCs/>
              <w:sz w:val="20"/>
              <w:szCs w:val="18"/>
            </w:rPr>
            <w:t>.0</w:t>
          </w:r>
          <w:r>
            <w:rPr>
              <w:b/>
              <w:bCs/>
              <w:sz w:val="20"/>
              <w:szCs w:val="18"/>
            </w:rPr>
            <w:t>0</w:t>
          </w:r>
          <w:r w:rsidR="00590560">
            <w:rPr>
              <w:b/>
              <w:bCs/>
              <w:sz w:val="20"/>
              <w:szCs w:val="18"/>
            </w:rPr>
            <w:t>.00.</w:t>
          </w:r>
          <w:r>
            <w:rPr>
              <w:b/>
              <w:bCs/>
              <w:sz w:val="20"/>
              <w:szCs w:val="18"/>
            </w:rPr>
            <w:t>LS</w:t>
          </w:r>
          <w:r w:rsidR="00590560">
            <w:rPr>
              <w:b/>
              <w:bCs/>
              <w:sz w:val="20"/>
              <w:szCs w:val="18"/>
            </w:rPr>
            <w:t>.02</w:t>
          </w:r>
        </w:p>
      </w:tc>
    </w:tr>
    <w:tr w:rsidR="00590560" w:rsidTr="00590560">
      <w:trPr>
        <w:cantSplit/>
        <w:trHeight w:val="37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proofErr w:type="spellStart"/>
          <w:r>
            <w:rPr>
              <w:sz w:val="20"/>
              <w:szCs w:val="18"/>
            </w:rPr>
            <w:t>Rev</w:t>
          </w:r>
          <w:proofErr w:type="spellEnd"/>
          <w:r>
            <w:rPr>
              <w:sz w:val="20"/>
              <w:szCs w:val="18"/>
            </w:rPr>
            <w:t>. Tar.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101778" w:rsidP="00101778">
          <w:pPr>
            <w:pStyle w:val="stbilgi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13</w:t>
          </w:r>
          <w:r w:rsidR="00166E72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8</w:t>
          </w:r>
          <w:r w:rsidR="00166E72">
            <w:rPr>
              <w:sz w:val="18"/>
              <w:szCs w:val="18"/>
            </w:rPr>
            <w:t>.201</w:t>
          </w:r>
          <w:r w:rsidR="00651A53">
            <w:rPr>
              <w:sz w:val="18"/>
              <w:szCs w:val="18"/>
            </w:rPr>
            <w:t>5</w:t>
          </w:r>
        </w:p>
      </w:tc>
    </w:tr>
    <w:tr w:rsidR="00590560" w:rsidTr="00590560">
      <w:trPr>
        <w:cantSplit/>
        <w:trHeight w:val="37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Sayfa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590560">
          <w:pPr>
            <w:pStyle w:val="stbilgi"/>
            <w:spacing w:line="276" w:lineRule="auto"/>
            <w:rPr>
              <w:sz w:val="18"/>
              <w:szCs w:val="18"/>
            </w:rPr>
          </w:pPr>
        </w:p>
      </w:tc>
    </w:tr>
  </w:tbl>
  <w:p w:rsidR="008E2E76" w:rsidRDefault="008E2E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67CD"/>
    <w:multiLevelType w:val="hybridMultilevel"/>
    <w:tmpl w:val="DA5CAF6E"/>
    <w:lvl w:ilvl="0" w:tplc="39502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36E8"/>
    <w:multiLevelType w:val="hybridMultilevel"/>
    <w:tmpl w:val="3FBC758C"/>
    <w:lvl w:ilvl="0" w:tplc="DAE2C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F"/>
    <w:rsid w:val="00010148"/>
    <w:rsid w:val="0002549C"/>
    <w:rsid w:val="000315E8"/>
    <w:rsid w:val="00095E69"/>
    <w:rsid w:val="000969D2"/>
    <w:rsid w:val="00101778"/>
    <w:rsid w:val="0010764E"/>
    <w:rsid w:val="001144AB"/>
    <w:rsid w:val="00151042"/>
    <w:rsid w:val="00164670"/>
    <w:rsid w:val="001647D1"/>
    <w:rsid w:val="00166E72"/>
    <w:rsid w:val="00175FF6"/>
    <w:rsid w:val="001C04AA"/>
    <w:rsid w:val="001C68D9"/>
    <w:rsid w:val="001E7D21"/>
    <w:rsid w:val="00232CA5"/>
    <w:rsid w:val="00267342"/>
    <w:rsid w:val="002769C4"/>
    <w:rsid w:val="002D19D8"/>
    <w:rsid w:val="0036033B"/>
    <w:rsid w:val="00410065"/>
    <w:rsid w:val="00412D69"/>
    <w:rsid w:val="004236EE"/>
    <w:rsid w:val="004D2C27"/>
    <w:rsid w:val="004E3BC8"/>
    <w:rsid w:val="004E4D03"/>
    <w:rsid w:val="0053031F"/>
    <w:rsid w:val="00590560"/>
    <w:rsid w:val="005955AF"/>
    <w:rsid w:val="00640BBD"/>
    <w:rsid w:val="00651A53"/>
    <w:rsid w:val="00684FB6"/>
    <w:rsid w:val="006941B6"/>
    <w:rsid w:val="00697DC8"/>
    <w:rsid w:val="006E3A18"/>
    <w:rsid w:val="00704189"/>
    <w:rsid w:val="007150BF"/>
    <w:rsid w:val="007325FE"/>
    <w:rsid w:val="007405B8"/>
    <w:rsid w:val="0076622C"/>
    <w:rsid w:val="007A532F"/>
    <w:rsid w:val="007B1EA0"/>
    <w:rsid w:val="007F0FFF"/>
    <w:rsid w:val="008E2E76"/>
    <w:rsid w:val="008F4FD4"/>
    <w:rsid w:val="00913808"/>
    <w:rsid w:val="009432A2"/>
    <w:rsid w:val="00A0393F"/>
    <w:rsid w:val="00A34699"/>
    <w:rsid w:val="00A73B88"/>
    <w:rsid w:val="00A96789"/>
    <w:rsid w:val="00AA43C2"/>
    <w:rsid w:val="00B439F2"/>
    <w:rsid w:val="00B96BD5"/>
    <w:rsid w:val="00BE4C69"/>
    <w:rsid w:val="00BF22CD"/>
    <w:rsid w:val="00BF3D58"/>
    <w:rsid w:val="00C4429C"/>
    <w:rsid w:val="00C5456C"/>
    <w:rsid w:val="00C54DB3"/>
    <w:rsid w:val="00C61A54"/>
    <w:rsid w:val="00D10521"/>
    <w:rsid w:val="00D41F5E"/>
    <w:rsid w:val="00D56787"/>
    <w:rsid w:val="00DB5136"/>
    <w:rsid w:val="00EB45CC"/>
    <w:rsid w:val="00EE3622"/>
    <w:rsid w:val="00EE3D64"/>
    <w:rsid w:val="00F1330B"/>
    <w:rsid w:val="00F535E3"/>
    <w:rsid w:val="00F659F6"/>
    <w:rsid w:val="00FB72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78E86-6629-42F0-8941-1ECEF85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1A54"/>
  </w:style>
  <w:style w:type="paragraph" w:styleId="Altbilgi">
    <w:name w:val="footer"/>
    <w:basedOn w:val="Normal"/>
    <w:link w:val="AltbilgiChar"/>
    <w:uiPriority w:val="99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1A54"/>
  </w:style>
  <w:style w:type="character" w:styleId="AklamaBavurusu">
    <w:name w:val="annotation reference"/>
    <w:basedOn w:val="VarsaylanParagrafYazTipi"/>
    <w:uiPriority w:val="99"/>
    <w:semiHidden/>
    <w:unhideWhenUsed/>
    <w:rsid w:val="001C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04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04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04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04A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user</cp:lastModifiedBy>
  <cp:revision>5</cp:revision>
  <cp:lastPrinted>2012-03-21T15:14:00Z</cp:lastPrinted>
  <dcterms:created xsi:type="dcterms:W3CDTF">2015-08-13T12:02:00Z</dcterms:created>
  <dcterms:modified xsi:type="dcterms:W3CDTF">2018-07-18T07:26:00Z</dcterms:modified>
</cp:coreProperties>
</file>